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533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学生宿舍物资维修、领用流程图</w: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3494272" behindDoc="1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33020</wp:posOffset>
                </wp:positionV>
                <wp:extent cx="3632835" cy="700405"/>
                <wp:effectExtent l="6350" t="6350" r="18415" b="17145"/>
                <wp:wrapThrough wrapText="bothSides">
                  <wp:wrapPolygon>
                    <wp:start x="-38" y="-196"/>
                    <wp:lineTo x="-38" y="20954"/>
                    <wp:lineTo x="21483" y="20954"/>
                    <wp:lineTo x="21483" y="-196"/>
                    <wp:lineTo x="-38" y="-196"/>
                  </wp:wrapPolygon>
                </wp:wrapThrough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835" cy="700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宿舍管理人员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学生发现设备有问题及时在宿管员处登记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25pt;margin-top:2.6pt;height:55.15pt;width:286.05pt;mso-wrap-distance-left:9pt;mso-wrap-distance-right:9pt;z-index:-249822208;v-text-anchor:middle;mso-width-relative:page;mso-height-relative:page;" fillcolor="#FFFFFF [3201]" filled="t" stroked="t" coordsize="21600,21600" wrapcoords="-38 -196 -38 20954 21483 20954 21483 -196 -38 -196" o:gfxdata="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iycNNUAAAAJ&#10;AQAADwAAAAAAAAABACAAAAAiAAAAZHJzL2Rvd25yZXYueG1sUEsBAhQAFAAAAAgAh07iQIt+nApY&#10;AgAAsQQAAA4AAAAAAAAAAQAgAAAAJAEAAGRycy9lMm9Eb2MueG1sUEsFBgAAAAAGAAYAWQEAAO4F&#10;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宿舍管理人员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学生发现设备有问题及时在宿管员处登记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810726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185420</wp:posOffset>
                </wp:positionV>
                <wp:extent cx="26035" cy="1143635"/>
                <wp:effectExtent l="0" t="48895" r="259715" b="7620"/>
                <wp:wrapNone/>
                <wp:docPr id="43" name="肘形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8" idx="3"/>
                      </wps:cNvCnPr>
                      <wps:spPr>
                        <a:xfrm flipH="1" flipV="1">
                          <a:off x="4937760" y="2090420"/>
                          <a:ext cx="26035" cy="1143635"/>
                        </a:xfrm>
                        <a:prstGeom prst="bentConnector3">
                          <a:avLst>
                            <a:gd name="adj1" fmla="val -914634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46.3pt;margin-top:14.6pt;height:90.05pt;width:2.05pt;z-index:281072640;mso-width-relative:page;mso-height-relative:page;" filled="f" stroked="t" coordsize="21600,21600" o:gfxdata="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019GdgAAAAKAQAADwAAAAAAAAABACAAAAAiAAAAZHJz&#10;L2Rvd25yZXYueG1sUEsBAhQAFAAAAAgAh07iQDyd4Ko9AgAALgQAAA4AAAAAAAAAAQAgAAAAJwEA&#10;AGRycy9lMm9Eb2MueG1sUEsFBgAAAAAGAAYAWQEAANYFAAAAAA==&#10;" adj="-197561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  <w:lang w:val="en-US" w:eastAsia="zh-CN"/>
        </w:rPr>
      </w:pPr>
      <w:r>
        <w:rPr>
          <w:rFonts w:hint="eastAsia" w:ascii="宋体" w:hAnsi="宋体" w:eastAsia="宋体" w:cs="宋体"/>
          <w:sz w:val="13"/>
          <w:szCs w:val="13"/>
          <w:lang w:val="en-US" w:eastAsia="zh-CN"/>
        </w:rPr>
        <mc:AlternateContent>
          <mc:Choice Requires="wps">
            <w:drawing>
              <wp:anchor distT="0" distB="0" distL="114300" distR="114300" simplePos="0" relativeHeight="28105420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153670</wp:posOffset>
                </wp:positionV>
                <wp:extent cx="7620" cy="379730"/>
                <wp:effectExtent l="47625" t="0" r="59055" b="12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797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25pt;margin-top:12.1pt;height:29.9pt;width:0.6pt;z-index:281054208;mso-width-relative:page;mso-height-relative:page;" filled="f" stroked="t" coordsize="21600,21600" o:gfxdata="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X2nzdkAAAAJAQAADwAAAAAAAAABACAAAAAiAAAAZHJzL2Rvd25y&#10;ZXYueG1sUEsBAhQAFAAAAAgAh07iQD4+sFL9AQAAsAMAAA4AAAAAAAAAAQAgAAAAKA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13"/>
          <w:szCs w:val="13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 修   复</w: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3496320" behindDoc="1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114935</wp:posOffset>
                </wp:positionV>
                <wp:extent cx="3677920" cy="843280"/>
                <wp:effectExtent l="6350" t="6350" r="11430" b="7620"/>
                <wp:wrapThrough wrapText="bothSides">
                  <wp:wrapPolygon>
                    <wp:start x="-37" y="-163"/>
                    <wp:lineTo x="-37" y="21307"/>
                    <wp:lineTo x="21555" y="21307"/>
                    <wp:lineTo x="21555" y="-163"/>
                    <wp:lineTo x="-37" y="-163"/>
                  </wp:wrapPolygon>
                </wp:wrapThrough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920" cy="843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后勤维修人员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后勤维修人员上门检测，维修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75pt;margin-top:9.05pt;height:66.4pt;width:289.6pt;mso-wrap-distance-left:9pt;mso-wrap-distance-right:9pt;z-index:-249820160;v-text-anchor:middle;mso-width-relative:page;mso-height-relative:page;" fillcolor="#FFFFFF [3201]" filled="t" stroked="t" coordsize="21600,21600" wrapcoords="-37 -163 -37 21307 21555 21307 21555 -163 -37 -163" o:gfxdata="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2IyD+dYA&#10;AAAKAQAADwAAAAAAAAABACAAAAAiAAAAZHJzL2Rvd25yZXYueG1sUEsBAhQAFAAAAAgAh07iQL3b&#10;ckRaAgAAsw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后勤维修人员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后勤维修人员上门检测，维修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  <w:lang w:val="en-US" w:eastAsia="zh-CN"/>
        </w:rPr>
      </w:pPr>
      <w:r>
        <w:rPr>
          <w:rFonts w:hint="eastAsia" w:ascii="宋体" w:hAnsi="宋体" w:eastAsia="宋体" w:cs="宋体"/>
          <w:sz w:val="13"/>
          <w:szCs w:val="13"/>
          <w:lang w:val="en-US" w:eastAsia="zh-CN"/>
        </w:rPr>
        <mc:AlternateContent>
          <mc:Choice Requires="wps">
            <w:drawing>
              <wp:anchor distT="0" distB="0" distL="114300" distR="114300" simplePos="0" relativeHeight="27370496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170815</wp:posOffset>
                </wp:positionV>
                <wp:extent cx="6985" cy="389255"/>
                <wp:effectExtent l="43815" t="0" r="63500" b="1079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0"/>
                      </wps:cNvCnPr>
                      <wps:spPr>
                        <a:xfrm>
                          <a:off x="0" y="0"/>
                          <a:ext cx="6985" cy="389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95pt;margin-top:13.45pt;height:30.65pt;width:0.55pt;z-index:273704960;mso-width-relative:page;mso-height-relative:page;" filled="f" stroked="t" coordsize="21600,21600" o:gfxdata="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x992dgAAAAJAQAADwAAAAAAAAABACAAAAAiAAAAZHJz&#10;L2Rvd25yZXYueG1sUEsBAhQAFAAAAAgAh07iQBD1SVkEAgAAzgMAAA4AAAAAAAAAAQAgAAAAJwEA&#10;AGRycy9lMm9Eb2MueG1sUEsFBgAAAAAGAAYAWQEAAJ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570" w:firstLineChars="170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无法 修复</w: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3497344" behindDoc="1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163830</wp:posOffset>
                </wp:positionV>
                <wp:extent cx="3638550" cy="1116330"/>
                <wp:effectExtent l="6350" t="6350" r="12700" b="20320"/>
                <wp:wrapThrough wrapText="bothSides">
                  <wp:wrapPolygon>
                    <wp:start x="-38" y="-123"/>
                    <wp:lineTo x="-38" y="21256"/>
                    <wp:lineTo x="21562" y="21256"/>
                    <wp:lineTo x="21562" y="-123"/>
                    <wp:lineTo x="-38" y="-123"/>
                  </wp:wrapPolygon>
                </wp:wrapThrough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116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资产处（库房）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维修人员出具《学生宿舍设备以旧换新鉴定表》，维修人员、宿管员在鉴定表上签字，报修人员将无法维修设备放回库房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25pt;margin-top:12.9pt;height:87.9pt;width:286.5pt;mso-wrap-distance-left:9pt;mso-wrap-distance-right:9pt;z-index:-249819136;v-text-anchor:middle;mso-width-relative:page;mso-height-relative:page;" fillcolor="#FFFFFF [3201]" filled="t" stroked="t" coordsize="21600,21600" wrapcoords="-38 -123 -38 21256 21562 21256 21562 -123 -38 -123" o:gfxdata="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M8wrdUA&#10;AAAKAQAADwAAAAAAAAABACAAAAAiAAAAZHJzL2Rvd25yZXYueG1sUEsBAhQAFAAAAAgAh07iQFxh&#10;qypbAgAAtAQAAA4AAAAAAAAAAQAgAAAAJA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资产处（库房）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维修人员出具《学生宿舍设备以旧换新鉴定表》，维修人员、宿管员在鉴定表上签字，报修人员将无法维修设备放回库房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663557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100965</wp:posOffset>
                </wp:positionV>
                <wp:extent cx="10795" cy="296545"/>
                <wp:effectExtent l="41275" t="0" r="62230" b="82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965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2pt;margin-top:7.95pt;height:23.35pt;width:0.85pt;z-index:266355712;mso-width-relative:page;mso-height-relative:page;" filled="f" stroked="t" coordsize="21600,21600" o:gfxdata="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U1Fn2AAAAAkBAAAPAAAAAAAAAAEAIAAAACIAAABkcnMvZG93bnJldi54bWxQ&#10;SwECFAAUAAAACACHTuJALoDKtPcBAACnAwAADgAAAAAAAAABACAAAAAn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3498368" behindDoc="1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16510</wp:posOffset>
                </wp:positionV>
                <wp:extent cx="3611880" cy="668655"/>
                <wp:effectExtent l="6350" t="6350" r="20320" b="10795"/>
                <wp:wrapThrough wrapText="bothSides">
                  <wp:wrapPolygon>
                    <wp:start x="-38" y="-205"/>
                    <wp:lineTo x="-38" y="21333"/>
                    <wp:lineTo x="21494" y="21333"/>
                    <wp:lineTo x="21494" y="-205"/>
                    <wp:lineTo x="-38" y="-205"/>
                  </wp:wrapPolygon>
                </wp:wrapThrough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668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资产处（办公室）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带上《学生宿舍设备以旧换新鉴定表》完善领用手续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pt;margin-top:1.3pt;height:52.65pt;width:284.4pt;mso-wrap-distance-left:9pt;mso-wrap-distance-right:9pt;z-index:-249818112;v-text-anchor:middle;mso-width-relative:page;mso-height-relative:page;" fillcolor="#FFFFFF [3201]" filled="t" stroked="t" coordsize="21600,21600" wrapcoords="-38 -205 -38 21333 21494 21333 21494 -205 -38 -205" o:gfxdata="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dx5VdUAAAAJ&#10;AQAADwAAAAAAAAABACAAAAAiAAAAZHJzL2Rvd25yZXYueG1sUEsBAhQAFAAAAAgAh07iQM/E4DJY&#10;AgAAswQAAA4AAAAAAAAAAQAgAAAAJAEAAGRycy9lMm9Eb2MueG1sUEsFBgAAAAAGAAYAWQEAAO4F&#10;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资产处（办公室）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                                         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带上《学生宿舍设备以旧换新鉴定表》完善领用手续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900646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90805</wp:posOffset>
                </wp:positionV>
                <wp:extent cx="6350" cy="415925"/>
                <wp:effectExtent l="47625" t="0" r="60325" b="31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0" y="0"/>
                          <a:ext cx="6350" cy="415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9pt;margin-top:7.15pt;height:32.75pt;width:0.5pt;z-index:259006464;mso-width-relative:page;mso-height-relative:page;" filled="f" stroked="t" coordsize="21600,21600" o:gfxdata="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SLjPL2AAAAAkBAAAPAAAAAAAAAAEAIAAAACIA&#10;AABkcnMvZG93bnJldi54bWxQSwECFAAUAAAACACHTuJAqd18+QkCAADXAwAADgAAAAAAAAABACAA&#10;AAAn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3495296" behindDoc="1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121920</wp:posOffset>
                </wp:positionV>
                <wp:extent cx="3644265" cy="647700"/>
                <wp:effectExtent l="6350" t="6350" r="6985" b="12700"/>
                <wp:wrapThrough wrapText="bothSides">
                  <wp:wrapPolygon>
                    <wp:start x="-38" y="-212"/>
                    <wp:lineTo x="-38" y="21388"/>
                    <wp:lineTo x="21528" y="21388"/>
                    <wp:lineTo x="21528" y="-212"/>
                    <wp:lineTo x="-38" y="-212"/>
                  </wp:wrapPolygon>
                </wp:wrapThrough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6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学工部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在变动手续调入单位处签字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15pt;margin-top:9.6pt;height:51pt;width:286.95pt;mso-wrap-distance-left:9pt;mso-wrap-distance-right:9pt;z-index:-249821184;v-text-anchor:middle;mso-width-relative:page;mso-height-relative:page;" fillcolor="#FFFFFF [3201]" filled="t" stroked="t" coordsize="21600,21600" wrapcoords="-38 -212 -38 21388 21528 21388 21528 -212 -38 -212" o:gfxdata="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OokS9YA&#10;AAAKAQAADwAAAAAAAAABACAAAAAiAAAAZHJzL2Rvd25yZXYueG1sUEsBAhQAFAAAAAgAh07iQNp5&#10;g4laAgAAsQ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学工部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 xml:space="preserve">在变动手续调入单位处签字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717145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193675</wp:posOffset>
                </wp:positionV>
                <wp:extent cx="12065" cy="382270"/>
                <wp:effectExtent l="40005" t="0" r="62230" b="177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82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pt;margin-top:15.25pt;height:30.1pt;width:0.95pt;z-index:257171456;mso-width-relative:page;mso-height-relative:page;" filled="f" stroked="t" coordsize="21600,21600" o:gfxdata="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45Gn2QAAAAkBAAAPAAAAAAAAAAEAIAAAACIAAABkcnMvZG93bnJldi54bWxQ&#10;SwECFAAUAAAACACHTuJA7pcwHPYBAACnAwAADgAAAAAAAAABACAAAAAo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5336448" behindDoc="1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160655</wp:posOffset>
                </wp:positionV>
                <wp:extent cx="3637915" cy="647700"/>
                <wp:effectExtent l="6350" t="6350" r="13335" b="12700"/>
                <wp:wrapThrough wrapText="bothSides">
                  <wp:wrapPolygon>
                    <wp:start x="-38" y="-212"/>
                    <wp:lineTo x="-38" y="21388"/>
                    <wp:lineTo x="21566" y="21388"/>
                    <wp:lineTo x="21566" y="-212"/>
                    <wp:lineTo x="-38" y="-212"/>
                  </wp:wrapPolygon>
                </wp:wrapThrough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资产处（库房）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带上变动单领用设备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05pt;margin-top:12.65pt;height:51pt;width:286.45pt;mso-wrap-distance-left:9pt;mso-wrap-distance-right:9pt;z-index:-247980032;v-text-anchor:middle;mso-width-relative:page;mso-height-relative:page;" fillcolor="#FFFFFF [3201]" filled="t" stroked="t" coordsize="21600,21600" wrapcoords="-38 -212 -38 21388 21566 21388 21566 -212 -38 -212" o:gfxdata="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zxhndYA&#10;AAAKAQAADwAAAAAAAAABACAAAAAiAAAAZHJzL2Rvd25yZXYueG1sUEsBAhQAFAAAAAgAh07iQNoN&#10;fX5aAgAAsw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资产处（库房）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带上变动单领用设备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8658688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5080</wp:posOffset>
                </wp:positionV>
                <wp:extent cx="12065" cy="382270"/>
                <wp:effectExtent l="40005" t="0" r="62230" b="177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82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pt;margin-top:0.4pt;height:30.1pt;width:0.95pt;z-index:286586880;mso-width-relative:page;mso-height-relative:page;" filled="f" stroked="t" coordsize="21600,21600" o:gfxdata="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3oGPP1wAAAAcBAAAPAAAAAAAAAAEAIAAAACIAAABkcnMvZG93bnJldi54bWxQSwEC&#10;FAAUAAAACACHTuJAXCEIevUBAAClAwAADgAAAAAAAAABACAAAAAm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90266112" behindDoc="1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160655</wp:posOffset>
                </wp:positionV>
                <wp:extent cx="3637915" cy="647700"/>
                <wp:effectExtent l="6350" t="6350" r="13335" b="12700"/>
                <wp:wrapThrough wrapText="bothSides">
                  <wp:wrapPolygon>
                    <wp:start x="-38" y="-212"/>
                    <wp:lineTo x="-38" y="21388"/>
                    <wp:lineTo x="21566" y="21388"/>
                    <wp:lineTo x="21566" y="-212"/>
                    <wp:lineTo x="-38" y="-212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领回设备后在宿管员处登记报修                       维修人员接报后上门安装、维修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55pt;margin-top:12.65pt;height:51pt;width:286.45pt;mso-wrap-distance-left:9pt;mso-wrap-distance-right:9pt;z-index:-213050368;v-text-anchor:middle;mso-width-relative:page;mso-height-relative:page;" fillcolor="#FFFFFF [3201]" filled="t" stroked="t" coordsize="21600,21600" wrapcoords="-38 -212 -38 21388 21566 21388 21566 -212 -38 -212" o:gfxdata="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NHkJdYA&#10;AAAKAQAADwAAAAAAAAABACAAAAAiAAAAZHJzL2Rvd25yZXYueG1sUEsBAhQAFAAAAAgAh07iQIjF&#10;E/ZaAgAAsQ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领回设备后在宿管员处登记报修                       维修人员接报后上门安装、维修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需要材料：设备领用需要后勤维修人员填写的《学生宿舍设备以旧换新鉴定表》和资产处填制的《资产变动申报审批单》</w:t>
      </w:r>
    </w:p>
    <w:p>
      <w:pPr>
        <w:numPr>
          <w:ilvl w:val="0"/>
          <w:numId w:val="1"/>
        </w:num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领用时间为每周一至周四下午16：00-17：00</w:t>
      </w:r>
    </w:p>
    <w:p>
      <w:pPr>
        <w:numPr>
          <w:ilvl w:val="0"/>
          <w:numId w:val="1"/>
        </w:numPr>
        <w:tabs>
          <w:tab w:val="left" w:pos="5139"/>
        </w:tabs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设备安装周期为从领用之日起3天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5139"/>
        </w:tabs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主要维修设备：水龙头、淋浴喷头、灯泡、灯管、木方凳、床板、热水器等</w:t>
      </w:r>
    </w:p>
    <w:sectPr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BC67"/>
    <w:multiLevelType w:val="singleLevel"/>
    <w:tmpl w:val="3E03BC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0029A"/>
    <w:rsid w:val="4500029A"/>
    <w:rsid w:val="45C51B33"/>
    <w:rsid w:val="4A1A6783"/>
    <w:rsid w:val="64E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2018-05-01T07:23:00Z</dcterms:created>
  <dc:creator>好好的v嗯</dc:creator>
  <cp:lastModifiedBy>Administrator</cp:lastModifiedBy>
  <dcterms:modified xsi:type="dcterms:W3CDTF">2019-04-01T08:29:16Z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